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2D1EA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ascii="宋体" w:hAnsi="宋体"/>
          <w:sz w:val="36"/>
          <w:u w:val="single"/>
        </w:rPr>
        <w:t>现代学徒制下的电子商务人才培养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04EBC472">
      <w:pPr>
        <w:adjustRightInd w:val="0"/>
        <w:snapToGrid w:val="0"/>
        <w:spacing w:line="240" w:lineRule="auto"/>
        <w:jc w:val="center"/>
        <w:rPr>
          <w:rFonts w:hint="eastAsia" w:ascii="仿宋_GB2312" w:hAnsi="华文中宋"/>
          <w:bCs/>
          <w:color w:val="FF0000"/>
          <w:sz w:val="22"/>
          <w:u w:val="single"/>
        </w:rPr>
      </w:pPr>
      <w:r>
        <w:rPr>
          <w:rFonts w:ascii="仿宋_GB2312" w:hAnsi="华文中宋"/>
          <w:bCs/>
          <w:color w:val="FF0000"/>
          <w:sz w:val="22"/>
          <w:u w:val="single"/>
        </w:rPr>
        <w:t xml:space="preserve"> </w:t>
      </w:r>
    </w:p>
    <w:p w14:paraId="63DBF2FF"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翁晓梅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ascii="仿宋_GB2312" w:hAnsi="华文中宋"/>
          <w:bCs/>
          <w:sz w:val="24"/>
        </w:rPr>
        <w:t>202</w:t>
      </w:r>
      <w:r>
        <w:rPr>
          <w:rFonts w:hint="eastAsia" w:ascii="仿宋_GB2312" w:hAnsi="华文中宋"/>
          <w:bCs/>
          <w:sz w:val="24"/>
        </w:rPr>
        <w:t>6年10月22日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4FFA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6199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D0FD65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DF14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E7422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现代学徒制下的电子商务人才培养</w:t>
            </w:r>
          </w:p>
        </w:tc>
      </w:tr>
      <w:tr w14:paraId="4E86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8E61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bookmarkStart w:id="0" w:name="_GoBack" w:colFirst="2" w:colLast="4"/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11E4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2B280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6C140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8B8B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76D5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A07A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4532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6F5EF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2017年6月至2018年6月</w:t>
            </w:r>
          </w:p>
        </w:tc>
      </w:tr>
      <w:tr w14:paraId="31A6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5133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FF6F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2E3B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685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64F2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77C7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E86EB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ACD38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FD41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E5D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39D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675C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1818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1F16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翁晓梅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6D775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4719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61EF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843B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3E7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8F69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9972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8EDA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2709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5546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6F6D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B5D3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3870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104F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8729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1C6A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FCC4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AB7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3BDA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E6B4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67FE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6679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1B49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2A4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FAF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7C81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2FC8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FBF4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9217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6A26E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256F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0994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9826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C006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96E7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color w:val="auto"/>
                <w:sz w:val="21"/>
                <w:szCs w:val="21"/>
              </w:rPr>
              <w:t>.5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F209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59F259DC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E3A51">
            <w:pPr>
              <w:spacing w:line="240" w:lineRule="exact"/>
              <w:jc w:val="right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016C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035E87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31A55">
            <w:pPr>
              <w:wordWrap w:val="0"/>
              <w:spacing w:line="240" w:lineRule="exact"/>
              <w:jc w:val="right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  <w:p w14:paraId="20B5FC35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bookmarkEnd w:id="0"/>
      <w:tr w14:paraId="1797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299B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D55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701C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CBE1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516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A8044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E5A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CC5FD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43B4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2C76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834CD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E5E6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B5FE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7C5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C1A7B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B76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7BDC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8EAD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67B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52ABF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639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56CC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AD5C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F1D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6522D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B463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26D5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0.475万元</w:t>
            </w:r>
          </w:p>
        </w:tc>
      </w:tr>
      <w:tr w14:paraId="16312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DAAC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D652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DEF8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B7CD7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19A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2C5F5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D28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005C4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A2B3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9808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8BD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25万元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4A36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E3F8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6CF1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2FD8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096228E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85FA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9664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4790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3918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1CFC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D4EA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E2C97"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47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54FC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0FC86">
            <w:pPr>
              <w:spacing w:line="240" w:lineRule="exact"/>
              <w:ind w:firstLine="210" w:firstLineChars="1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4644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4E15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03ECE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062CE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6032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4739F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45CE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B27C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C4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6D289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C79DD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E69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45A7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FD05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8612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1D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36E0F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021B5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026B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C85F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5C8B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10298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644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7E93B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FB556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70EA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A0126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AE3F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99BA2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0.475万元</w:t>
            </w:r>
          </w:p>
        </w:tc>
      </w:tr>
      <w:tr w14:paraId="267F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4240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92778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04D8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C46C8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44CB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FA4BB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093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9C72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A9308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7887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9D91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25万元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89738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2D7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515E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EDDE4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32C4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5647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C4BE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89D81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F4DB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3013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0C910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E0DB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8B24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249D6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DE87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DEFF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4C38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9F7F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1DDA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09F43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AC082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已结清，结题中。</w:t>
            </w:r>
          </w:p>
        </w:tc>
      </w:tr>
      <w:tr w14:paraId="0C1E2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B74E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BDED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2F82D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7B05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4B2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66A69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1CCF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0249F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9D754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3AC5E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914F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5984D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09CA3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 w14:paraId="55CDFFF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103DA0"/>
    <w:rsid w:val="00145DC4"/>
    <w:rsid w:val="002336CE"/>
    <w:rsid w:val="00291AC5"/>
    <w:rsid w:val="003D719B"/>
    <w:rsid w:val="0042593B"/>
    <w:rsid w:val="00466E4E"/>
    <w:rsid w:val="00545BB5"/>
    <w:rsid w:val="00566B63"/>
    <w:rsid w:val="00592C99"/>
    <w:rsid w:val="005D511E"/>
    <w:rsid w:val="005F3BE0"/>
    <w:rsid w:val="006278FA"/>
    <w:rsid w:val="0068086F"/>
    <w:rsid w:val="006932AA"/>
    <w:rsid w:val="00697D5C"/>
    <w:rsid w:val="007409D3"/>
    <w:rsid w:val="00760F67"/>
    <w:rsid w:val="00795880"/>
    <w:rsid w:val="007E036B"/>
    <w:rsid w:val="007E7EAA"/>
    <w:rsid w:val="00824F5F"/>
    <w:rsid w:val="0087010E"/>
    <w:rsid w:val="008D1660"/>
    <w:rsid w:val="008E4FB5"/>
    <w:rsid w:val="009154C4"/>
    <w:rsid w:val="0093265E"/>
    <w:rsid w:val="00947F55"/>
    <w:rsid w:val="00976703"/>
    <w:rsid w:val="009F2AE0"/>
    <w:rsid w:val="009F5666"/>
    <w:rsid w:val="00A219C6"/>
    <w:rsid w:val="00A272DC"/>
    <w:rsid w:val="00A3430D"/>
    <w:rsid w:val="00A364CF"/>
    <w:rsid w:val="00AC47AD"/>
    <w:rsid w:val="00BB005B"/>
    <w:rsid w:val="00BD016A"/>
    <w:rsid w:val="00C93AF8"/>
    <w:rsid w:val="00C974D4"/>
    <w:rsid w:val="00CF4D95"/>
    <w:rsid w:val="00D00D54"/>
    <w:rsid w:val="00D45FC6"/>
    <w:rsid w:val="00D565D4"/>
    <w:rsid w:val="00E81B78"/>
    <w:rsid w:val="00F72FB9"/>
    <w:rsid w:val="019007B9"/>
    <w:rsid w:val="FEFFD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386</Words>
  <Characters>406</Characters>
  <Lines>203</Lines>
  <Paragraphs>131</Paragraphs>
  <TotalTime>5</TotalTime>
  <ScaleCrop>false</ScaleCrop>
  <LinksUpToDate>false</LinksUpToDate>
  <CharactersWithSpaces>661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2023-06-06T23:17:00Z</dcterms:created>
  <dc:creator>NTKO</dc:creator>
  <cp:lastModifiedBy>uos</cp:lastModifiedBy>
  <dcterms:modified xsi:type="dcterms:W3CDTF">2026-10-22T17:13:09Z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46F66A2216AC4351A69BBCB1FE5C9F84_12</vt:lpwstr>
  </property>
</Properties>
</file>